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BAB7" w14:textId="4230DFF3" w:rsidR="00FB4A45" w:rsidRDefault="005E5445">
      <w:r w:rsidRPr="005E5445">
        <w:rPr>
          <w:noProof/>
        </w:rPr>
        <w:drawing>
          <wp:anchor distT="0" distB="0" distL="114300" distR="114300" simplePos="0" relativeHeight="251660288" behindDoc="1" locked="0" layoutInCell="1" allowOverlap="1" wp14:anchorId="34726AF6" wp14:editId="1E8917B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818094" cy="28098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94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0C54D3" w14:textId="07739E44" w:rsidR="005E5445" w:rsidRDefault="005E5445"/>
    <w:p w14:paraId="7BFEFD97" w14:textId="52BE445C" w:rsidR="005E5445" w:rsidRDefault="005E5445">
      <w:r w:rsidRPr="005E5445">
        <w:rPr>
          <w:noProof/>
        </w:rPr>
        <w:drawing>
          <wp:anchor distT="0" distB="0" distL="114300" distR="114300" simplePos="0" relativeHeight="251658240" behindDoc="1" locked="0" layoutInCell="1" allowOverlap="1" wp14:anchorId="3396EFD4" wp14:editId="10208FE9">
            <wp:simplePos x="0" y="0"/>
            <wp:positionH relativeFrom="column">
              <wp:posOffset>-128270</wp:posOffset>
            </wp:positionH>
            <wp:positionV relativeFrom="paragraph">
              <wp:posOffset>4556125</wp:posOffset>
            </wp:positionV>
            <wp:extent cx="6195557" cy="26098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57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5445">
        <w:rPr>
          <w:noProof/>
        </w:rPr>
        <w:drawing>
          <wp:anchor distT="0" distB="0" distL="114300" distR="114300" simplePos="0" relativeHeight="251659264" behindDoc="1" locked="0" layoutInCell="1" allowOverlap="1" wp14:anchorId="02B164B8" wp14:editId="15A5DF15">
            <wp:simplePos x="0" y="0"/>
            <wp:positionH relativeFrom="column">
              <wp:posOffset>-131445</wp:posOffset>
            </wp:positionH>
            <wp:positionV relativeFrom="paragraph">
              <wp:posOffset>2576195</wp:posOffset>
            </wp:positionV>
            <wp:extent cx="6093572" cy="177165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7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46"/>
    <w:rsid w:val="005E5445"/>
    <w:rsid w:val="00897346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D562"/>
  <w15:chartTrackingRefBased/>
  <w15:docId w15:val="{32D52361-C0B1-4AB2-9E07-C4B562D2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3</cp:revision>
  <dcterms:created xsi:type="dcterms:W3CDTF">2021-01-14T17:47:00Z</dcterms:created>
  <dcterms:modified xsi:type="dcterms:W3CDTF">2021-01-14T17:54:00Z</dcterms:modified>
</cp:coreProperties>
</file>